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57" w:rsidRPr="000A67C5" w:rsidRDefault="001D2357" w:rsidP="001D2357">
      <w:pPr>
        <w:pStyle w:val="a4"/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МУНИЦИПАЛЬНОЕ КАЗЕННОЕ ДОШКОЛЬНОЕ ОБРАЗОВАТЕЛЬНОЕ УЧРЕЖДЕНИЕ</w:t>
      </w:r>
    </w:p>
    <w:p w:rsidR="001D2357" w:rsidRPr="000A67C5" w:rsidRDefault="001D2357" w:rsidP="001D2357">
      <w:pPr>
        <w:pStyle w:val="a4"/>
        <w:pBdr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«ДЕТСКИЙ САД № 9 ГОРОДА БУЙНАКСКА».</w:t>
      </w:r>
    </w:p>
    <w:p w:rsidR="001D2357" w:rsidRPr="006E2AF8" w:rsidRDefault="001D2357" w:rsidP="001D2357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64609E" w:rsidRPr="0064609E" w:rsidRDefault="0064609E" w:rsidP="0064609E">
      <w:pPr>
        <w:shd w:val="clear" w:color="auto" w:fill="FFFFFF"/>
        <w:spacing w:after="0" w:line="288" w:lineRule="atLeast"/>
        <w:jc w:val="center"/>
        <w:outlineLvl w:val="2"/>
        <w:rPr>
          <w:rFonts w:ascii="Trebuchet MS" w:eastAsia="Times New Roman" w:hAnsi="Trebuchet MS" w:cs="Arial"/>
          <w:b/>
          <w:color w:val="000000" w:themeColor="text1"/>
          <w:sz w:val="36"/>
          <w:szCs w:val="36"/>
          <w:lang w:eastAsia="ru-RU"/>
        </w:rPr>
      </w:pPr>
    </w:p>
    <w:p w:rsidR="0064609E" w:rsidRDefault="0064609E" w:rsidP="00796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4609E" w:rsidRDefault="0064609E" w:rsidP="00796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4609E" w:rsidRDefault="0064609E" w:rsidP="00796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4609E" w:rsidRDefault="0064609E" w:rsidP="00796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9464CF" w:rsidRDefault="009464CF" w:rsidP="00796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9464CF" w:rsidRDefault="009464CF" w:rsidP="00796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9464CF" w:rsidRDefault="009464CF" w:rsidP="00796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9464CF" w:rsidRDefault="009464CF" w:rsidP="00796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4609E" w:rsidRPr="0064609E" w:rsidRDefault="009464CF" w:rsidP="00796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96"/>
          <w:szCs w:val="96"/>
          <w:lang w:eastAsia="ru-RU"/>
        </w:rPr>
      </w:pPr>
      <w:r>
        <w:rPr>
          <w:rFonts w:ascii="Trebuchet MS" w:eastAsia="Times New Roman" w:hAnsi="Trebuchet MS" w:cs="Times New Roman"/>
          <w:b/>
          <w:color w:val="111111"/>
          <w:sz w:val="96"/>
          <w:szCs w:val="96"/>
          <w:lang w:eastAsia="ru-RU"/>
        </w:rPr>
        <w:t>Конспект</w:t>
      </w:r>
      <w:r w:rsidR="00796472" w:rsidRPr="0064609E">
        <w:rPr>
          <w:rFonts w:ascii="Trebuchet MS" w:eastAsia="Times New Roman" w:hAnsi="Trebuchet MS" w:cs="Times New Roman"/>
          <w:b/>
          <w:color w:val="111111"/>
          <w:sz w:val="96"/>
          <w:szCs w:val="96"/>
          <w:lang w:eastAsia="ru-RU"/>
        </w:rPr>
        <w:t xml:space="preserve"> заняти</w:t>
      </w:r>
      <w:r>
        <w:rPr>
          <w:rFonts w:ascii="Trebuchet MS" w:eastAsia="Times New Roman" w:hAnsi="Trebuchet MS" w:cs="Times New Roman"/>
          <w:b/>
          <w:color w:val="111111"/>
          <w:sz w:val="96"/>
          <w:szCs w:val="96"/>
          <w:lang w:eastAsia="ru-RU"/>
        </w:rPr>
        <w:t>я</w:t>
      </w:r>
      <w:r w:rsidR="00796472" w:rsidRPr="0064609E">
        <w:rPr>
          <w:rFonts w:ascii="Times New Roman" w:eastAsia="Times New Roman" w:hAnsi="Times New Roman" w:cs="Times New Roman"/>
          <w:b/>
          <w:color w:val="111111"/>
          <w:sz w:val="96"/>
          <w:szCs w:val="96"/>
          <w:lang w:eastAsia="ru-RU"/>
        </w:rPr>
        <w:t xml:space="preserve"> </w:t>
      </w:r>
    </w:p>
    <w:p w:rsidR="00796472" w:rsidRPr="0064609E" w:rsidRDefault="00C256D9" w:rsidP="0079647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color w:val="111111"/>
          <w:sz w:val="56"/>
          <w:szCs w:val="56"/>
          <w:lang w:eastAsia="ru-RU"/>
        </w:rPr>
      </w:pPr>
      <w:r>
        <w:rPr>
          <w:rFonts w:ascii="Trebuchet MS" w:eastAsia="Times New Roman" w:hAnsi="Trebuchet MS" w:cs="Times New Roman"/>
          <w:b/>
          <w:color w:val="111111"/>
          <w:sz w:val="56"/>
          <w:szCs w:val="56"/>
          <w:lang w:eastAsia="ru-RU"/>
        </w:rPr>
        <w:t>по познаватель</w:t>
      </w:r>
      <w:r w:rsidR="00796472" w:rsidRPr="0064609E">
        <w:rPr>
          <w:rFonts w:ascii="Trebuchet MS" w:eastAsia="Times New Roman" w:hAnsi="Trebuchet MS" w:cs="Times New Roman"/>
          <w:b/>
          <w:color w:val="111111"/>
          <w:sz w:val="56"/>
          <w:szCs w:val="56"/>
          <w:lang w:eastAsia="ru-RU"/>
        </w:rPr>
        <w:t xml:space="preserve">ному развитию </w:t>
      </w:r>
    </w:p>
    <w:p w:rsidR="00796472" w:rsidRPr="0064609E" w:rsidRDefault="00796472" w:rsidP="0079647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color w:val="111111"/>
          <w:sz w:val="56"/>
          <w:szCs w:val="56"/>
          <w:lang w:eastAsia="ru-RU"/>
        </w:rPr>
      </w:pPr>
      <w:r w:rsidRPr="0064609E">
        <w:rPr>
          <w:rFonts w:ascii="Trebuchet MS" w:eastAsia="Times New Roman" w:hAnsi="Trebuchet MS" w:cs="Times New Roman"/>
          <w:b/>
          <w:color w:val="111111"/>
          <w:sz w:val="56"/>
          <w:szCs w:val="56"/>
          <w:lang w:eastAsia="ru-RU"/>
        </w:rPr>
        <w:t>«</w:t>
      </w:r>
      <w:r w:rsidR="00074828" w:rsidRPr="00074828">
        <w:rPr>
          <w:rFonts w:ascii="Trebuchet MS" w:eastAsia="Times New Roman" w:hAnsi="Trebuchet MS" w:cs="Times New Roman"/>
          <w:b/>
          <w:color w:val="111111"/>
          <w:sz w:val="56"/>
          <w:szCs w:val="56"/>
          <w:lang w:eastAsia="ru-RU"/>
        </w:rPr>
        <w:t>Вместе весело шагать</w:t>
      </w:r>
      <w:r w:rsidRPr="0064609E">
        <w:rPr>
          <w:rFonts w:ascii="Trebuchet MS" w:eastAsia="Times New Roman" w:hAnsi="Trebuchet MS" w:cs="Times New Roman"/>
          <w:b/>
          <w:color w:val="111111"/>
          <w:sz w:val="56"/>
          <w:szCs w:val="56"/>
          <w:lang w:eastAsia="ru-RU"/>
        </w:rPr>
        <w:t xml:space="preserve">» </w:t>
      </w:r>
    </w:p>
    <w:p w:rsidR="00796472" w:rsidRPr="0064609E" w:rsidRDefault="00796472" w:rsidP="0079647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color w:val="111111"/>
          <w:sz w:val="48"/>
          <w:szCs w:val="48"/>
          <w:lang w:eastAsia="ru-RU"/>
        </w:rPr>
      </w:pPr>
      <w:r w:rsidRPr="0064609E">
        <w:rPr>
          <w:rFonts w:ascii="Trebuchet MS" w:eastAsia="Times New Roman" w:hAnsi="Trebuchet MS" w:cs="Times New Roman"/>
          <w:b/>
          <w:color w:val="111111"/>
          <w:sz w:val="48"/>
          <w:szCs w:val="48"/>
          <w:lang w:eastAsia="ru-RU"/>
        </w:rPr>
        <w:t>для первой младшей группы</w:t>
      </w:r>
    </w:p>
    <w:p w:rsidR="00796472" w:rsidRPr="00C611AC" w:rsidRDefault="00796472" w:rsidP="00796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4609E" w:rsidRDefault="0064609E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09E" w:rsidRDefault="0064609E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09E" w:rsidRDefault="0064609E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09E" w:rsidRDefault="0064609E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64CF" w:rsidRDefault="009464CF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09E" w:rsidRDefault="0064609E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12C64" w:rsidRDefault="00D71D30" w:rsidP="00D71D30">
      <w:pPr>
        <w:spacing w:after="0" w:line="240" w:lineRule="auto"/>
        <w:jc w:val="right"/>
        <w:rPr>
          <w:rFonts w:ascii="Trebuchet MS" w:hAnsi="Trebuchet MS"/>
          <w:b/>
          <w:sz w:val="32"/>
          <w:szCs w:val="32"/>
        </w:rPr>
      </w:pPr>
      <w:r w:rsidRPr="00D71D30">
        <w:rPr>
          <w:rFonts w:ascii="Trebuchet MS" w:hAnsi="Trebuchet MS"/>
          <w:b/>
          <w:sz w:val="32"/>
          <w:szCs w:val="32"/>
        </w:rPr>
        <w:t>Подготовила:</w:t>
      </w:r>
    </w:p>
    <w:p w:rsidR="00D71D30" w:rsidRPr="00D71D30" w:rsidRDefault="00112C64" w:rsidP="00D71D30">
      <w:pPr>
        <w:spacing w:after="0" w:line="240" w:lineRule="auto"/>
        <w:jc w:val="right"/>
        <w:rPr>
          <w:rFonts w:ascii="Trebuchet MS" w:hAnsi="Trebuchet MS"/>
          <w:b/>
          <w:sz w:val="32"/>
          <w:szCs w:val="32"/>
        </w:rPr>
      </w:pPr>
      <w:bookmarkStart w:id="0" w:name="_GoBack"/>
      <w:bookmarkEnd w:id="0"/>
      <w:r>
        <w:rPr>
          <w:rFonts w:ascii="Trebuchet MS" w:hAnsi="Trebuchet MS"/>
          <w:b/>
          <w:sz w:val="32"/>
          <w:szCs w:val="32"/>
        </w:rPr>
        <w:t>Рамазанова А.Н</w:t>
      </w:r>
    </w:p>
    <w:p w:rsidR="0064609E" w:rsidRDefault="0064609E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09E" w:rsidRDefault="0064609E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71D30" w:rsidRDefault="00D71D30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71D30" w:rsidRDefault="00D71D30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71D30" w:rsidRDefault="00D71D30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64CF" w:rsidRDefault="009464CF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D2357" w:rsidRDefault="001D2357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6472" w:rsidRPr="00796472" w:rsidRDefault="00796472" w:rsidP="005458B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Задачи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2644BD" w:rsidRDefault="002644BD" w:rsidP="00264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64BA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164BA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96472" w:rsidRPr="002644BD" w:rsidRDefault="00796472" w:rsidP="002644B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4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с детьми основные цвета; </w:t>
      </w:r>
    </w:p>
    <w:p w:rsidR="002644BD" w:rsidRPr="002644BD" w:rsidRDefault="002644BD" w:rsidP="00796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формировать знания о геометрических фигурах (квадрат, треугольник, круг);</w:t>
      </w:r>
    </w:p>
    <w:p w:rsidR="002644BD" w:rsidRPr="002644BD" w:rsidRDefault="002644BD" w:rsidP="00264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4BA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164BA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644BD" w:rsidRDefault="00796472" w:rsidP="00796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цветоощущения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964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мелкую моторику</w:t>
      </w:r>
      <w:r w:rsidR="002644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96472" w:rsidRDefault="00796472" w:rsidP="00796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внимание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2644BD" w:rsidRPr="002644BD" w:rsidRDefault="002644BD" w:rsidP="00264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4BA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16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644BD" w:rsidRDefault="002644BD" w:rsidP="00796472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воспитанию коллективизма и взаимопомощи при работе в команде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796472" w:rsidRPr="00796472" w:rsidRDefault="00796472" w:rsidP="00796472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доброту и эмоционально-положительное отношение к персонажам.</w:t>
      </w:r>
    </w:p>
    <w:p w:rsidR="00796472" w:rsidRPr="00796472" w:rsidRDefault="00796472" w:rsidP="00796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7964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обруч, разноцветные пластмассовые шары, разноцветные тазы, картонные фигурки петухов и прищепки 4 цветов, тарелки с манкой, горохом и фасолью, домик бабушки, петуха, декорация леса, заяц игрушечны</w:t>
      </w:r>
      <w:r w:rsidR="002644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й, петушок, </w:t>
      </w:r>
      <w:r w:rsidR="002644BD" w:rsidRPr="0016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рамки-вкладыши 4 цветов: квадраты, треугольники, круги, (маленькие, большие); </w:t>
      </w:r>
      <w:r w:rsidR="002644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поднос с фруктами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6472" w:rsidRPr="00796472" w:rsidRDefault="00796472" w:rsidP="0079647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796472" w:rsidRPr="00796472" w:rsidRDefault="00796472" w:rsidP="00796472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дети! Посмотрите сколько у нас сегодня гостей. Давайте поздороваемся</w:t>
      </w:r>
      <w:r w:rsidR="00D71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посмотрите сюда, что вы видите?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Солнышко.</w:t>
      </w:r>
    </w:p>
    <w:p w:rsidR="005458BB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поздороваемся и с ним! </w:t>
      </w:r>
    </w:p>
    <w:p w:rsidR="005458BB" w:rsidRPr="005458BB" w:rsidRDefault="005458BB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9647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</w:t>
      </w:r>
      <w:r w:rsidR="00796472" w:rsidRPr="005458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дравствуй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796472" w:rsidRPr="005458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солнышко</w:t>
      </w:r>
      <w:r w:rsidR="00796472" w:rsidRPr="005458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96472" w:rsidRPr="00796472" w:rsidRDefault="005458BB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96472"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96472"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оно не просто так к нам пришло. Солнце покажет нам дорогу к нашей любимой бабушке. Все готовы? 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96472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9647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 Да.</w:t>
      </w:r>
    </w:p>
    <w:p w:rsidR="00796472" w:rsidRPr="00796472" w:rsidRDefault="00796472" w:rsidP="00D71D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отправляемся в </w:t>
      </w:r>
      <w:r w:rsidRPr="007964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6472" w:rsidRPr="00796472" w:rsidRDefault="00796472" w:rsidP="00D71D3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идут по дорожке и натыкаются на преграду.</w:t>
      </w:r>
    </w:p>
    <w:p w:rsidR="00796472" w:rsidRPr="00796472" w:rsidRDefault="00796472" w:rsidP="00D71D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это? Дети кто-то преградил нам дорогу. Посмотрите сколько цветных камушков. Их нам нужно быстро убрать! Для этого у меня есть миски. Нам с вами надо разобрать камушки в миски по цвету и тогда мы сможем продолжить путь.</w:t>
      </w:r>
    </w:p>
    <w:p w:rsidR="00796472" w:rsidRPr="00796472" w:rsidRDefault="00796472" w:rsidP="002644B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раскладывают шарики в миски трех 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цветов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синий, красный, зеленый.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детки, справились! Вот мы вышли к лесу. Слышите, кто там плачет?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зайчик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 зайка, чего ты плачешь?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потерялся!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где ты живешь?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живу у бабушки.</w:t>
      </w:r>
    </w:p>
    <w:p w:rsidR="00796472" w:rsidRPr="00796472" w:rsidRDefault="00796472" w:rsidP="00D71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переживай зайка, мы как раз туда идем и тебя отведем! Дети, а чтобы зайка не грустил, давайте с ним поиграем.</w:t>
      </w:r>
    </w:p>
    <w:p w:rsidR="00796472" w:rsidRPr="00796472" w:rsidRDefault="00796472" w:rsidP="00D7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круг.</w:t>
      </w:r>
    </w:p>
    <w:p w:rsidR="00796472" w:rsidRPr="00796472" w:rsidRDefault="00796472" w:rsidP="00D71D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Физ. минутка </w:t>
      </w:r>
      <w:r w:rsidRPr="0079647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– серенький сидит»</w:t>
      </w:r>
    </w:p>
    <w:p w:rsidR="00796472" w:rsidRPr="00796472" w:rsidRDefault="00796472" w:rsidP="00D71D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 </w:t>
      </w:r>
      <w:r w:rsidRPr="007964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развеселили мы зайку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Нам снова пора в путь.</w:t>
      </w:r>
    </w:p>
    <w:p w:rsidR="00796472" w:rsidRPr="00796472" w:rsidRDefault="00796472" w:rsidP="00D71D3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избушке и слышат шорох.</w:t>
      </w:r>
    </w:p>
    <w:p w:rsidR="00796472" w:rsidRPr="00796472" w:rsidRDefault="00796472" w:rsidP="00D71D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Детки, кто же там живет?</w:t>
      </w:r>
    </w:p>
    <w:p w:rsidR="00796472" w:rsidRPr="00796472" w:rsidRDefault="00796472" w:rsidP="006E5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Петя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Встаю на заре</w:t>
      </w:r>
    </w:p>
    <w:p w:rsidR="00796472" w:rsidRPr="00796472" w:rsidRDefault="00796472" w:rsidP="006E5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во дворе</w:t>
      </w:r>
    </w:p>
    <w:p w:rsidR="00796472" w:rsidRPr="00796472" w:rsidRDefault="00796472" w:rsidP="006E5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голове гребешок</w:t>
      </w:r>
    </w:p>
    <w:p w:rsidR="00796472" w:rsidRPr="00796472" w:rsidRDefault="00796472" w:rsidP="006E5A7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золотистый петушок!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 петушок! А мы с ребятами тоже про тебя стишок знаем.</w:t>
      </w:r>
    </w:p>
    <w:p w:rsidR="00796472" w:rsidRPr="00796472" w:rsidRDefault="00796472" w:rsidP="006E5A7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воспитателем рассказывают стишок </w:t>
      </w:r>
      <w:r w:rsidRPr="007964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«Петя-петушок»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5A71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 дети, какого цвета у Пети гребешок? </w:t>
      </w:r>
    </w:p>
    <w:p w:rsidR="006E5A71" w:rsidRPr="006E5A71" w:rsidRDefault="006E5A71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5A71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7964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96472" w:rsidRPr="006E5A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Красного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796472"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96472" w:rsidRPr="00796472" w:rsidRDefault="006E5A71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96472"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А хвостик?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Петя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 у меня хвоста. Лиса-плутовка забралась в курятник и всем петухам хвосты общипала.</w:t>
      </w:r>
    </w:p>
    <w:p w:rsidR="002644BD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горюй Петя, мы с ребятами сейчас поможем. Дети давайте петухам хвосты сделаем </w:t>
      </w:r>
    </w:p>
    <w:p w:rsidR="00796472" w:rsidRPr="002644BD" w:rsidRDefault="002644BD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A71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96472" w:rsidRPr="002644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796472" w:rsidRPr="00796472" w:rsidRDefault="00796472" w:rsidP="0079647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столу с фигурками петухов 4 цветов и миской с прищепками 4 цветов, их задача зацепить по 3 прищепки вместо хвоста.</w:t>
      </w:r>
    </w:p>
    <w:p w:rsidR="006E5A71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дети! Красивые петушки получились! А теперь их надо покормить. Дети</w:t>
      </w:r>
      <w:r w:rsidR="006E5A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едят петухи? </w:t>
      </w:r>
    </w:p>
    <w:p w:rsidR="006E5A71" w:rsidRPr="006E5A71" w:rsidRDefault="006E5A71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A71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</w:t>
      </w:r>
      <w:r w:rsidR="00796472" w:rsidRPr="006E5A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орох</w:t>
      </w:r>
      <w:r w:rsidR="00796472" w:rsidRPr="006E5A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96472" w:rsidRPr="00796472" w:rsidRDefault="00693483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96472"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сходим за зерном.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столу с чашками с крупой </w:t>
      </w:r>
      <w:r w:rsidRPr="007964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(горох, фасоль)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6472" w:rsidRPr="00796472" w:rsidRDefault="00796472" w:rsidP="00D71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Что-то здесь напутано. Петушки не клюют фасоль, давайте ее уберем в пустые чашки.</w:t>
      </w:r>
    </w:p>
    <w:p w:rsidR="00796472" w:rsidRPr="00796472" w:rsidRDefault="00796472" w:rsidP="00D71D3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перебирают крупу.</w:t>
      </w:r>
    </w:p>
    <w:p w:rsidR="00796472" w:rsidRPr="00796472" w:rsidRDefault="00796472" w:rsidP="00D71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хорошо у вас получается. Сейчас мы этот горох оставим петушкам, а сами пойдем дальше.</w:t>
      </w:r>
    </w:p>
    <w:p w:rsidR="00796472" w:rsidRPr="00796472" w:rsidRDefault="00796472" w:rsidP="00D71D3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дому бабушки.</w:t>
      </w:r>
    </w:p>
    <w:p w:rsidR="00796472" w:rsidRPr="00796472" w:rsidRDefault="00796472" w:rsidP="00D71D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Зайка смотри, это твой дом. Мы наконец-то пришли к бабушке!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гости дорогие!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 бабушка! Мы рады видеть тебя! И мы нашли твоего зайку.</w:t>
      </w:r>
    </w:p>
    <w:p w:rsidR="00796472" w:rsidRPr="00796472" w:rsidRDefault="00796472" w:rsidP="00D71D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Моего зайку! Как я рада. Спасибо вам детки, какое доброе дело сделали! А кто вам помог дорогу найти?</w:t>
      </w:r>
    </w:p>
    <w:p w:rsidR="00796472" w:rsidRPr="00796472" w:rsidRDefault="00796472" w:rsidP="00D71D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мы тебе не скажем, мы тебе покажем.</w:t>
      </w:r>
    </w:p>
    <w:p w:rsidR="00796472" w:rsidRPr="00796472" w:rsidRDefault="00796472" w:rsidP="00D71D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столу с блюдцами с манкой и рисуют пальчиком солнце.</w:t>
      </w:r>
    </w:p>
    <w:p w:rsidR="00796472" w:rsidRPr="00796472" w:rsidRDefault="00796472" w:rsidP="00D71D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Узнаешь, что это?</w:t>
      </w:r>
    </w:p>
    <w:p w:rsidR="006E5A71" w:rsidRDefault="00796472" w:rsidP="00D71D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Кружок и лучики, да это же солнышко. Спасибо тебе солнышко за гостей моих! </w:t>
      </w:r>
      <w:r w:rsidR="006E5A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помогли зайчику, может</w:t>
      </w:r>
      <w:r w:rsidR="00152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E5A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поможете и мне?</w:t>
      </w:r>
    </w:p>
    <w:p w:rsidR="006E5A71" w:rsidRDefault="006E5A71" w:rsidP="006E5A7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бабушка,  детки тебе помогут. А что у тебя случилось?</w:t>
      </w:r>
    </w:p>
    <w:p w:rsidR="006E5A71" w:rsidRDefault="006E5A71" w:rsidP="006E5A7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22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мой домик прибежали мышки, они прогрызли мои коврики, поможете мне их зашить?</w:t>
      </w:r>
    </w:p>
    <w:p w:rsidR="006E5A71" w:rsidRDefault="006E5A71" w:rsidP="006E5A7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2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 выкладывает на стол «коврики», высыпает «заплатки». Дети встают вокруг стола.</w:t>
      </w:r>
    </w:p>
    <w:p w:rsidR="006E5A71" w:rsidRDefault="006E5A71" w:rsidP="006E5A7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2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Показывая детям геометрические фигуры (заплатки) педагог спрашивает: </w:t>
      </w:r>
      <w:r w:rsidRPr="00A2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На какую фигуру похожа эта заплатка?</w:t>
      </w:r>
    </w:p>
    <w:p w:rsidR="006E5A71" w:rsidRDefault="006E5A71" w:rsidP="006E5A7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2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 спрашивает о цвете геометрических фигур. Педагог берет два разных по размеру квадрата, спрашивает у детей какой квадрат больше, какой меньше.</w:t>
      </w:r>
    </w:p>
    <w:p w:rsidR="006E5A71" w:rsidRDefault="006E5A71" w:rsidP="006E5A7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2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закрывают рамки геометрическими фигурами (заплатками).</w:t>
      </w:r>
    </w:p>
    <w:p w:rsidR="006E5A71" w:rsidRDefault="006E5A71" w:rsidP="006E5A7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Бабушка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22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Как замечательно зашили все мои коврики.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96472"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Ребятушки, за то, что нашли моего зайку, я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ас отблагодарю, угощу фруктами. </w:t>
      </w:r>
    </w:p>
    <w:p w:rsidR="006E5A71" w:rsidRPr="006E5A71" w:rsidRDefault="006E5A71" w:rsidP="006E5A7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Выносит поднос с угощением, накрытый салфеткой.</w:t>
      </w:r>
    </w:p>
    <w:p w:rsidR="002644BD" w:rsidRDefault="006E5A71" w:rsidP="002644B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644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какими, вы должны угадать на вкус.</w:t>
      </w:r>
      <w:r w:rsidR="002644BD"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644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Закройте глаза.</w:t>
      </w:r>
    </w:p>
    <w:p w:rsidR="002644BD" w:rsidRDefault="002644BD" w:rsidP="00D7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раздают кусочки фруктов (яблоко, груша, мандарин, банан), как «канапе».</w:t>
      </w:r>
    </w:p>
    <w:p w:rsidR="006E5A71" w:rsidRDefault="002644BD" w:rsidP="00D7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пробуют и говорят, кто что съел.</w:t>
      </w:r>
    </w:p>
    <w:p w:rsidR="00796472" w:rsidRPr="00796472" w:rsidRDefault="00796472" w:rsidP="007964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Спасибо тебе бабушка. Нам, к сожалению, надо идти, солнышко садится, а без него мы дорогу назад не найдем. </w:t>
      </w:r>
      <w:r w:rsidR="002644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Детки, давайте попрощаемся.</w:t>
      </w:r>
    </w:p>
    <w:p w:rsidR="00796472" w:rsidRPr="00796472" w:rsidRDefault="002644BD" w:rsidP="0079647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A71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96472" w:rsidRPr="0079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 бабушка!</w:t>
      </w:r>
    </w:p>
    <w:sectPr w:rsidR="00796472" w:rsidRPr="00796472" w:rsidSect="00AE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E6E89"/>
    <w:multiLevelType w:val="hybridMultilevel"/>
    <w:tmpl w:val="839C68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472"/>
    <w:rsid w:val="00074828"/>
    <w:rsid w:val="00112C64"/>
    <w:rsid w:val="0015263E"/>
    <w:rsid w:val="001C1816"/>
    <w:rsid w:val="001D2357"/>
    <w:rsid w:val="002644BD"/>
    <w:rsid w:val="00335E6B"/>
    <w:rsid w:val="0034041D"/>
    <w:rsid w:val="00401C20"/>
    <w:rsid w:val="005458BB"/>
    <w:rsid w:val="0064609E"/>
    <w:rsid w:val="00693483"/>
    <w:rsid w:val="006E5A71"/>
    <w:rsid w:val="00796472"/>
    <w:rsid w:val="00844FC1"/>
    <w:rsid w:val="008B2D7F"/>
    <w:rsid w:val="009464CF"/>
    <w:rsid w:val="00AB36EF"/>
    <w:rsid w:val="00AB5035"/>
    <w:rsid w:val="00AE25B5"/>
    <w:rsid w:val="00C256D9"/>
    <w:rsid w:val="00C87CDB"/>
    <w:rsid w:val="00CE142B"/>
    <w:rsid w:val="00D71D30"/>
    <w:rsid w:val="00ED0826"/>
    <w:rsid w:val="00FA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472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D7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1D30"/>
    <w:rPr>
      <w:b/>
      <w:bCs/>
    </w:rPr>
  </w:style>
  <w:style w:type="character" w:customStyle="1" w:styleId="c3">
    <w:name w:val="c3"/>
    <w:basedOn w:val="a0"/>
    <w:rsid w:val="00D71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Zaur</cp:lastModifiedBy>
  <cp:revision>16</cp:revision>
  <cp:lastPrinted>2021-02-28T21:01:00Z</cp:lastPrinted>
  <dcterms:created xsi:type="dcterms:W3CDTF">2017-12-17T05:04:00Z</dcterms:created>
  <dcterms:modified xsi:type="dcterms:W3CDTF">2021-02-28T21:03:00Z</dcterms:modified>
</cp:coreProperties>
</file>